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0D" w:rsidRDefault="0092760D" w:rsidP="0092760D">
      <w:pPr>
        <w:spacing w:line="480" w:lineRule="exact"/>
        <w:jc w:val="center"/>
        <w:rPr>
          <w:rFonts w:ascii="方正小标宋简体" w:eastAsia="方正小标宋简体" w:hAnsi="黑体" w:cs="Times New Roman" w:hint="eastAsia"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黑体" w:cs="Times New Roman" w:hint="eastAsia"/>
          <w:color w:val="333333"/>
          <w:kern w:val="0"/>
          <w:sz w:val="44"/>
          <w:szCs w:val="44"/>
          <w:shd w:val="clear" w:color="auto" w:fill="FFFFFF"/>
        </w:rPr>
        <w:t>专职财务人员报名及资格审查表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61"/>
        <w:gridCol w:w="1239"/>
        <w:gridCol w:w="930"/>
        <w:gridCol w:w="1368"/>
        <w:gridCol w:w="1198"/>
        <w:gridCol w:w="1221"/>
        <w:gridCol w:w="776"/>
        <w:gridCol w:w="1167"/>
      </w:tblGrid>
      <w:tr w:rsidR="0092760D" w:rsidTr="005E309C">
        <w:trPr>
          <w:trHeight w:val="624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0D" w:rsidRDefault="0092760D" w:rsidP="005E309C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0D" w:rsidRDefault="0092760D" w:rsidP="005E309C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/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寸证件照片</w:t>
            </w:r>
          </w:p>
        </w:tc>
      </w:tr>
      <w:tr w:rsidR="0092760D" w:rsidTr="005E309C">
        <w:trPr>
          <w:trHeight w:val="624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/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60D" w:rsidRDefault="0092760D" w:rsidP="005E309C"/>
        </w:tc>
      </w:tr>
      <w:tr w:rsidR="0092760D" w:rsidTr="005E309C">
        <w:trPr>
          <w:trHeight w:val="624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/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60D" w:rsidRDefault="0092760D" w:rsidP="005E309C"/>
        </w:tc>
      </w:tr>
      <w:tr w:rsidR="0092760D" w:rsidTr="005E309C">
        <w:trPr>
          <w:trHeight w:val="624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</w:p>
          <w:p w:rsidR="0092760D" w:rsidRDefault="0092760D" w:rsidP="005E30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</w:p>
          <w:p w:rsidR="0092760D" w:rsidRDefault="0092760D" w:rsidP="005E30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/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0D" w:rsidRDefault="0092760D" w:rsidP="005E309C"/>
        </w:tc>
      </w:tr>
      <w:tr w:rsidR="0092760D" w:rsidTr="005E309C">
        <w:trPr>
          <w:trHeight w:val="624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配偶</w:t>
            </w:r>
          </w:p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是否有</w:t>
            </w:r>
          </w:p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子女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0D" w:rsidRDefault="0092760D" w:rsidP="005E30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是否有驾照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0D" w:rsidRDefault="0092760D" w:rsidP="005E309C"/>
        </w:tc>
      </w:tr>
      <w:tr w:rsidR="0092760D" w:rsidTr="005E309C">
        <w:trPr>
          <w:trHeight w:val="624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rPr>
                <w:rFonts w:hint="eastAsi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rPr>
                <w:rFonts w:hint="eastAsia"/>
              </w:rPr>
            </w:pPr>
          </w:p>
        </w:tc>
      </w:tr>
      <w:tr w:rsidR="0092760D" w:rsidTr="005E309C">
        <w:trPr>
          <w:trHeight w:val="624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0D" w:rsidRDefault="0092760D" w:rsidP="005E30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0D" w:rsidRDefault="0092760D" w:rsidP="005E309C">
            <w:pPr>
              <w:jc w:val="center"/>
            </w:pPr>
          </w:p>
          <w:p w:rsidR="0092760D" w:rsidRDefault="0092760D" w:rsidP="005E309C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0D" w:rsidRDefault="0092760D" w:rsidP="005E30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0D" w:rsidRDefault="0092760D" w:rsidP="005E309C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/>
        </w:tc>
      </w:tr>
      <w:tr w:rsidR="0092760D" w:rsidTr="005E309C">
        <w:trPr>
          <w:trHeight w:val="624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0D" w:rsidRDefault="0092760D" w:rsidP="005E309C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/>
        </w:tc>
      </w:tr>
      <w:tr w:rsidR="0092760D" w:rsidTr="005E309C">
        <w:trPr>
          <w:trHeight w:val="1701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本人简历（从大学填起）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/>
        </w:tc>
      </w:tr>
      <w:tr w:rsidR="0092760D" w:rsidTr="005E309C">
        <w:trPr>
          <w:trHeight w:val="1608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何时受过</w:t>
            </w:r>
          </w:p>
          <w:p w:rsidR="0092760D" w:rsidRDefault="0092760D" w:rsidP="005E30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何种奖励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/>
        </w:tc>
      </w:tr>
      <w:tr w:rsidR="0092760D" w:rsidTr="005E309C">
        <w:trPr>
          <w:trHeight w:val="1701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家庭成员基本情况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/>
        </w:tc>
      </w:tr>
      <w:tr w:rsidR="0092760D" w:rsidTr="005E309C">
        <w:trPr>
          <w:trHeight w:val="138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pPr>
              <w:jc w:val="center"/>
            </w:pPr>
            <w:r>
              <w:rPr>
                <w:rFonts w:hint="eastAsia"/>
              </w:rPr>
              <w:t>报名信息承诺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60D" w:rsidRDefault="0092760D" w:rsidP="005E309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、本报名表所填写信息均为本人真实情况，若有虚假、遗漏、错误，所造成的后果、责任自负。</w:t>
            </w:r>
          </w:p>
          <w:p w:rsidR="0092760D" w:rsidRDefault="0092760D" w:rsidP="005E309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、如本人联系电话号码错误、不接听、关机或更换电话号码，无法联系所造成的后果，责任自负。</w:t>
            </w:r>
            <w:r>
              <w:rPr>
                <w:rFonts w:hint="eastAsia"/>
              </w:rPr>
              <w:t> </w:t>
            </w:r>
          </w:p>
          <w:p w:rsidR="0092760D" w:rsidRDefault="0092760D" w:rsidP="005E309C">
            <w:pPr>
              <w:ind w:firstLineChars="2000" w:firstLine="4200"/>
            </w:pPr>
            <w:r>
              <w:rPr>
                <w:rFonts w:hint="eastAsia"/>
              </w:rPr>
              <w:t>签名：</w:t>
            </w:r>
          </w:p>
        </w:tc>
      </w:tr>
    </w:tbl>
    <w:p w:rsidR="0092760D" w:rsidRDefault="0092760D" w:rsidP="0092760D">
      <w:pPr>
        <w:spacing w:line="20" w:lineRule="exact"/>
        <w:rPr>
          <w:rFonts w:hint="eastAsia"/>
          <w:kern w:val="0"/>
          <w:shd w:val="clear" w:color="auto" w:fill="FFFFFF"/>
        </w:rPr>
      </w:pPr>
    </w:p>
    <w:p w:rsidR="002C4E03" w:rsidRDefault="002C4E03"/>
    <w:sectPr w:rsidR="002C4E03">
      <w:footerReference w:type="default" r:id="rId4"/>
      <w:pgSz w:w="11906" w:h="16838"/>
      <w:pgMar w:top="2098" w:right="1474" w:bottom="1928" w:left="1587" w:header="851" w:footer="992" w:gutter="0"/>
      <w:cols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1B0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7D1B09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</w:instrText>
                </w:r>
                <w:r>
                  <w:rPr>
                    <w:rFonts w:hint="eastAsia"/>
                    <w:sz w:val="18"/>
                  </w:rPr>
                  <w:instrText xml:space="preserve">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2760D" w:rsidRPr="0092760D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2760D"/>
    <w:rsid w:val="002C4E03"/>
    <w:rsid w:val="007D1B09"/>
    <w:rsid w:val="0092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0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2760D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276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2760D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P R C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2019-03-20T02:00:00Z</dcterms:created>
  <dcterms:modified xsi:type="dcterms:W3CDTF">2019-03-20T02:00:00Z</dcterms:modified>
</cp:coreProperties>
</file>